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0FC" w:rsidRPr="00F360FC" w:rsidRDefault="00F360FC" w:rsidP="006C0516">
      <w:pPr>
        <w:jc w:val="center"/>
        <w:rPr>
          <w:rFonts w:ascii="Arial" w:hAnsi="Arial" w:cs="Arial"/>
          <w:b/>
          <w:sz w:val="23"/>
          <w:szCs w:val="23"/>
          <w:shd w:val="clear" w:color="auto" w:fill="FFFFFF"/>
        </w:rPr>
      </w:pPr>
      <w:r w:rsidRPr="00F360FC">
        <w:rPr>
          <w:rFonts w:ascii="Arial" w:hAnsi="Arial" w:cs="Arial"/>
          <w:b/>
          <w:color w:val="080809"/>
          <w:sz w:val="21"/>
          <w:szCs w:val="21"/>
          <w:shd w:val="clear" w:color="auto" w:fill="FFFFFF"/>
        </w:rPr>
        <w:t>Pozvoni</w:t>
      </w:r>
      <w:bookmarkStart w:id="0" w:name="_GoBack"/>
      <w:bookmarkEnd w:id="0"/>
      <w:r w:rsidRPr="00F360FC">
        <w:rPr>
          <w:rFonts w:ascii="Arial" w:hAnsi="Arial" w:cs="Arial"/>
          <w:b/>
          <w:color w:val="080809"/>
          <w:sz w:val="21"/>
          <w:szCs w:val="21"/>
          <w:shd w:val="clear" w:color="auto" w:fill="FFFFFF"/>
        </w:rPr>
        <w:t xml:space="preserve"> za STEM! – KEMIJSKI CIKLUS RADIONICA, PROSINAC 2025.</w:t>
      </w:r>
    </w:p>
    <w:p w:rsidR="00496992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Udruga za djecu s teškoćama u razvoju Zvončići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najavljuje nastavak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edukativnih i interaktivnih radionica za djecu osnovnoškolske i vrtićke dobi u STEM području, a koje se provode u sklopu projekta sufinanci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ranog sredstvima Europske Unije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naziva</w:t>
      </w:r>
      <w:r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 „Pozvoni za STEM!“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  </w:t>
      </w:r>
      <w:r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SF.2.4.06.04.0065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 u iznosu od </w:t>
      </w:r>
      <w:r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297.703,54 €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496992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496992">
        <w:rPr>
          <w:rFonts w:ascii="Arial" w:hAnsi="Arial" w:cs="Arial"/>
          <w:sz w:val="23"/>
          <w:szCs w:val="23"/>
          <w:shd w:val="clear" w:color="auto" w:fill="FFFFFF"/>
        </w:rPr>
        <w:t>Projekt je financiran od Europske unije iz Europskog socijalnog fonda plus (85%) i sufinanciran iz Državnog proračuna Republike Hrvatske.</w:t>
      </w:r>
      <w:r w:rsidR="00963AB5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Projekt se provodi u partnerstvu s Veleučilištem u Karlovcu, Osnovnom školom Slunj, Osnovnom školom 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„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Antun Klasin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c“ Lasinja, Osnovnom školom „Braća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 Seljan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“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 iz Karlovca te Dječjim vrtićem Duga Resa.</w:t>
      </w:r>
      <w:r w:rsidRPr="00496992">
        <w:rPr>
          <w:rFonts w:ascii="Arial" w:hAnsi="Arial" w:cs="Arial"/>
          <w:sz w:val="23"/>
          <w:szCs w:val="23"/>
        </w:rPr>
        <w:br/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Cilj projekta je promocija STEM-a kao interdisciplinarnog pristupa među učenicima i djecom te osnaživanje kapaciteta Udruge Zvončići za provedbu aktivnosti s djecom. </w:t>
      </w:r>
    </w:p>
    <w:p w:rsidR="00496992" w:rsidRPr="00B239A1" w:rsidRDefault="00496992" w:rsidP="00C256C0">
      <w:pPr>
        <w:rPr>
          <w:rFonts w:ascii="Arial" w:hAnsi="Arial" w:cs="Arial"/>
          <w:b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P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romocija STEM-a među djecom i učenicima bit će realizirana kroz provedbu radionica 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 xml:space="preserve">u školama i vrtićima partnerima. Osim toga, sudjelovat ćemo u različitim javnim događanjima diljem Lijepe Naše. </w:t>
      </w:r>
      <w:r w:rsidR="00E45EE3">
        <w:rPr>
          <w:rFonts w:ascii="Arial" w:hAnsi="Arial" w:cs="Arial"/>
          <w:sz w:val="23"/>
          <w:szCs w:val="23"/>
          <w:shd w:val="clear" w:color="auto" w:fill="FFFFFF"/>
        </w:rPr>
        <w:t>Naša sljedeća lokacija za proved</w:t>
      </w:r>
      <w:r w:rsidR="00A270B0">
        <w:rPr>
          <w:rFonts w:ascii="Arial" w:hAnsi="Arial" w:cs="Arial"/>
          <w:sz w:val="23"/>
          <w:szCs w:val="23"/>
          <w:shd w:val="clear" w:color="auto" w:fill="FFFFFF"/>
        </w:rPr>
        <w:t xml:space="preserve">bu javnog događanja bit će </w:t>
      </w:r>
      <w:r w:rsidR="00A5350C">
        <w:rPr>
          <w:rFonts w:ascii="Arial" w:hAnsi="Arial" w:cs="Arial"/>
          <w:sz w:val="23"/>
          <w:szCs w:val="23"/>
          <w:shd w:val="clear" w:color="auto" w:fill="FFFFFF"/>
        </w:rPr>
        <w:t xml:space="preserve">Brodsko – posavska županija, točnije grad Slavonski Brod na GMM FESTIVAL u gimnaziji „Matija </w:t>
      </w:r>
      <w:r w:rsidR="00EF332F">
        <w:rPr>
          <w:rFonts w:ascii="Arial" w:hAnsi="Arial" w:cs="Arial"/>
          <w:sz w:val="23"/>
          <w:szCs w:val="23"/>
          <w:shd w:val="clear" w:color="auto" w:fill="FFFFFF"/>
        </w:rPr>
        <w:t>Mesić“ dana 12. prosinca 2025. godine</w:t>
      </w:r>
      <w:r w:rsidR="00A5350C">
        <w:rPr>
          <w:rFonts w:ascii="Arial" w:hAnsi="Arial" w:cs="Arial"/>
          <w:sz w:val="23"/>
          <w:szCs w:val="23"/>
          <w:shd w:val="clear" w:color="auto" w:fill="FFFFFF"/>
        </w:rPr>
        <w:t xml:space="preserve"> u trajanju od 9:00 do 14:00 sati.</w:t>
      </w:r>
      <w:r w:rsidR="005D2524">
        <w:rPr>
          <w:rFonts w:ascii="Arial" w:hAnsi="Arial" w:cs="Arial"/>
          <w:sz w:val="23"/>
          <w:szCs w:val="23"/>
          <w:shd w:val="clear" w:color="auto" w:fill="FFFFFF"/>
        </w:rPr>
        <w:br/>
      </w:r>
      <w:r w:rsidR="00A270B0">
        <w:rPr>
          <w:rFonts w:ascii="Arial" w:hAnsi="Arial" w:cs="Arial"/>
          <w:sz w:val="23"/>
          <w:szCs w:val="23"/>
          <w:shd w:val="clear" w:color="auto" w:fill="FFFFFF"/>
        </w:rPr>
        <w:br/>
      </w:r>
      <w:r w:rsidR="005D2524">
        <w:rPr>
          <w:rFonts w:ascii="Arial" w:hAnsi="Arial" w:cs="Arial"/>
          <w:sz w:val="23"/>
          <w:szCs w:val="23"/>
          <w:shd w:val="clear" w:color="auto" w:fill="FFFFFF"/>
        </w:rPr>
        <w:t>Nakon javnog događanja</w:t>
      </w:r>
      <w:r w:rsidR="00A270B0">
        <w:rPr>
          <w:rFonts w:ascii="Arial" w:hAnsi="Arial" w:cs="Arial"/>
          <w:sz w:val="23"/>
          <w:szCs w:val="23"/>
          <w:shd w:val="clear" w:color="auto" w:fill="FFFFFF"/>
        </w:rPr>
        <w:t xml:space="preserve">, Udruga Zvončići će </w:t>
      </w:r>
      <w:r w:rsidR="00A5350C">
        <w:rPr>
          <w:rFonts w:ascii="Arial" w:hAnsi="Arial" w:cs="Arial"/>
          <w:sz w:val="23"/>
          <w:szCs w:val="23"/>
          <w:shd w:val="clear" w:color="auto" w:fill="FFFFFF"/>
        </w:rPr>
        <w:t>sudjelovati na svojem prvom studijskom putovanju u Astronomskom društvu Višnjan dana 16. prosinca 2025. godine u terminu od 12:00 do 14:00 sati.</w:t>
      </w:r>
      <w:r w:rsidR="005D2524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5D2524">
        <w:rPr>
          <w:rFonts w:ascii="Arial" w:hAnsi="Arial" w:cs="Arial"/>
          <w:sz w:val="23"/>
          <w:szCs w:val="23"/>
          <w:shd w:val="clear" w:color="auto" w:fill="FFFFFF"/>
        </w:rPr>
        <w:br/>
      </w:r>
    </w:p>
    <w:p w:rsidR="0002271C" w:rsidRDefault="001D0B58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br/>
      </w:r>
      <w:r w:rsidR="00496992" w:rsidRPr="00496992">
        <w:rPr>
          <w:rFonts w:ascii="Arial" w:hAnsi="Arial" w:cs="Arial"/>
          <w:sz w:val="23"/>
          <w:szCs w:val="23"/>
          <w:shd w:val="clear" w:color="auto" w:fill="FFFFFF"/>
        </w:rPr>
        <w:t>Svi zain</w:t>
      </w:r>
      <w:r w:rsidR="001E0EF5">
        <w:rPr>
          <w:rFonts w:ascii="Arial" w:hAnsi="Arial" w:cs="Arial"/>
          <w:sz w:val="23"/>
          <w:szCs w:val="23"/>
          <w:shd w:val="clear" w:color="auto" w:fill="FFFFFF"/>
        </w:rPr>
        <w:t xml:space="preserve">teresirani mogu se prijaviti </w:t>
      </w:r>
      <w:r w:rsidR="00496992" w:rsidRPr="00496992">
        <w:rPr>
          <w:rFonts w:ascii="Arial" w:hAnsi="Arial" w:cs="Arial"/>
          <w:sz w:val="23"/>
          <w:szCs w:val="23"/>
          <w:shd w:val="clear" w:color="auto" w:fill="FFFFFF"/>
        </w:rPr>
        <w:t>putem e-mail adrese: </w:t>
      </w:r>
      <w:r w:rsidR="00496992"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zvoncicistem@gmail.com</w:t>
      </w:r>
      <w:r w:rsidR="00496992" w:rsidRPr="00496992">
        <w:rPr>
          <w:rFonts w:ascii="Arial" w:hAnsi="Arial" w:cs="Arial"/>
          <w:sz w:val="23"/>
          <w:szCs w:val="23"/>
          <w:shd w:val="clear" w:color="auto" w:fill="FFFFFF"/>
        </w:rPr>
        <w:t> ili na telefon: </w:t>
      </w:r>
      <w:r w:rsidR="00496992"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047 431-553</w:t>
      </w:r>
      <w:r w:rsidR="00496992" w:rsidRPr="00496992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496992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496992" w:rsidRPr="00496992" w:rsidRDefault="00496992" w:rsidP="00496992"/>
    <w:sectPr w:rsidR="00496992" w:rsidRPr="0049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4C"/>
    <w:rsid w:val="0002271C"/>
    <w:rsid w:val="00124ADA"/>
    <w:rsid w:val="001D0B58"/>
    <w:rsid w:val="001E0EF5"/>
    <w:rsid w:val="003F7506"/>
    <w:rsid w:val="00420F48"/>
    <w:rsid w:val="00496992"/>
    <w:rsid w:val="00556310"/>
    <w:rsid w:val="005D2524"/>
    <w:rsid w:val="006B2A06"/>
    <w:rsid w:val="006C0516"/>
    <w:rsid w:val="0073049C"/>
    <w:rsid w:val="007744E8"/>
    <w:rsid w:val="00963AB5"/>
    <w:rsid w:val="00A266A1"/>
    <w:rsid w:val="00A270B0"/>
    <w:rsid w:val="00A5350C"/>
    <w:rsid w:val="00B239A1"/>
    <w:rsid w:val="00BA7DB2"/>
    <w:rsid w:val="00BE3B4C"/>
    <w:rsid w:val="00C256C0"/>
    <w:rsid w:val="00C73A44"/>
    <w:rsid w:val="00D11D32"/>
    <w:rsid w:val="00D447A6"/>
    <w:rsid w:val="00DD2B19"/>
    <w:rsid w:val="00DF5D06"/>
    <w:rsid w:val="00E45EE3"/>
    <w:rsid w:val="00EF332F"/>
    <w:rsid w:val="00F360FC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3669"/>
  <w15:chartTrackingRefBased/>
  <w15:docId w15:val="{413388AE-CF6C-4DDE-A35B-D97606B3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96992"/>
    <w:rPr>
      <w:b/>
      <w:bCs/>
    </w:rPr>
  </w:style>
  <w:style w:type="character" w:styleId="Istaknuto">
    <w:name w:val="Emphasis"/>
    <w:basedOn w:val="Zadanifontodlomka"/>
    <w:uiPriority w:val="20"/>
    <w:qFormat/>
    <w:rsid w:val="0049699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1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1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Zvoncici</dc:creator>
  <cp:keywords/>
  <dc:description/>
  <cp:lastModifiedBy>321zvončići</cp:lastModifiedBy>
  <cp:revision>25</cp:revision>
  <cp:lastPrinted>2025-04-29T08:51:00Z</cp:lastPrinted>
  <dcterms:created xsi:type="dcterms:W3CDTF">2025-07-01T14:47:00Z</dcterms:created>
  <dcterms:modified xsi:type="dcterms:W3CDTF">2025-12-01T13:00:00Z</dcterms:modified>
</cp:coreProperties>
</file>